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right="263" w:firstLine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2708263" cy="1075690"/>
            <wp:effectExtent b="0" l="0" r="0" t="0"/>
            <wp:docPr id="20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8263" cy="1075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91" w:lineRule="auto"/>
        <w:ind w:left="3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46" w:lineRule="auto"/>
        <w:ind w:left="36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Kelley Marketing Group Application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5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110.0" w:type="dxa"/>
        <w:jc w:val="left"/>
        <w:tblLayout w:type="fixed"/>
        <w:tblLook w:val="0400"/>
      </w:tblPr>
      <w:tblGrid>
        <w:gridCol w:w="3240"/>
        <w:gridCol w:w="720"/>
        <w:gridCol w:w="5150"/>
        <w:tblGridChange w:id="0">
          <w:tblGrid>
            <w:gridCol w:w="3240"/>
            <w:gridCol w:w="720"/>
            <w:gridCol w:w="5150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tabs>
                <w:tab w:val="center" w:leader="none" w:pos="2520"/>
              </w:tabs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 Person's Name:  </w:t>
              <w:tab/>
              <w:t xml:space="preserve"> 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tabs>
                <w:tab w:val="center" w:leader="none" w:pos="2520"/>
              </w:tabs>
              <w:spacing w:after="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 Person's Role: </w:t>
              <w:tab/>
              <w:t xml:space="preserve"> 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tabs>
                <w:tab w:val="center" w:leader="none" w:pos="2520"/>
              </w:tabs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Nonprofit's Name:   </w:t>
              <w:tab/>
              <w:t xml:space="preserve"> 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 Person's Phone Number: 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tabs>
                <w:tab w:val="center" w:leader="none" w:pos="1080"/>
                <w:tab w:val="center" w:leader="none" w:pos="1800"/>
                <w:tab w:val="center" w:leader="none" w:pos="2520"/>
              </w:tabs>
              <w:spacing w:after="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 </w:t>
              <w:tab/>
              <w:t xml:space="preserve"> </w:t>
              <w:tab/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tabs>
                <w:tab w:val="center" w:leader="none" w:pos="1080"/>
                <w:tab w:val="center" w:leader="none" w:pos="1800"/>
                <w:tab w:val="center" w:leader="none" w:pos="2520"/>
              </w:tabs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Website: </w:t>
              <w:tab/>
              <w:t xml:space="preserve"> </w:t>
              <w:tab/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tabs>
                <w:tab w:val="center" w:leader="none" w:pos="2520"/>
              </w:tabs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Mission Statement:  </w:t>
              <w:tab/>
              <w:t xml:space="preserve"> 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after="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tabs>
                <w:tab w:val="center" w:leader="none" w:pos="1080"/>
                <w:tab w:val="center" w:leader="none" w:pos="1800"/>
                <w:tab w:val="center" w:leader="none" w:pos="2520"/>
              </w:tabs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Services: </w:t>
              <w:tab/>
              <w:t xml:space="preserve"> </w:t>
              <w:tab/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106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tabs>
                <w:tab w:val="center" w:leader="none" w:pos="2520"/>
              </w:tabs>
              <w:spacing w:after="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do you serve?  </w:t>
              <w:tab/>
              <w:t xml:space="preserve"> </w:t>
            </w:r>
          </w:p>
          <w:p w:rsidR="00000000" w:rsidDel="00000000" w:rsidP="00000000" w:rsidRDefault="00000000" w:rsidRPr="00000000" w14:paraId="00000030">
            <w:pPr>
              <w:spacing w:after="26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273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tabs>
                <w:tab w:val="center" w:leader="none" w:pos="1800"/>
                <w:tab w:val="center" w:leader="none" w:pos="2520"/>
              </w:tabs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Competition: </w:t>
              <w:tab/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after="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do you compare to competition? 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after="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tabs>
                <w:tab w:val="center" w:leader="none" w:pos="3240"/>
              </w:tabs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are your funding sources?  </w:t>
              <w:tab/>
              <w:t xml:space="preserve"> 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(ie grants, individual donors, event)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tabs>
                <w:tab w:val="center" w:leader="none" w:pos="3240"/>
              </w:tabs>
              <w:spacing w:after="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your typical donors: </w:t>
              <w:tab/>
              <w:t xml:space="preserve"> 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spacing w:after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 </w:t>
            </w:r>
          </w:p>
        </w:tc>
      </w:tr>
    </w:tbl>
    <w:p w:rsidR="00000000" w:rsidDel="00000000" w:rsidP="00000000" w:rsidRDefault="00000000" w:rsidRPr="00000000" w14:paraId="00000051">
      <w:pPr>
        <w:spacing w:after="0" w:lineRule="auto"/>
        <w:ind w:left="0" w:firstLine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5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110.0" w:type="dxa"/>
        <w:jc w:val="left"/>
        <w:tblLayout w:type="fixed"/>
        <w:tblLook w:val="0400"/>
      </w:tblPr>
      <w:tblGrid>
        <w:gridCol w:w="3240"/>
        <w:gridCol w:w="720"/>
        <w:gridCol w:w="5150"/>
        <w:tblGridChange w:id="0">
          <w:tblGrid>
            <w:gridCol w:w="3240"/>
            <w:gridCol w:w="720"/>
            <w:gridCol w:w="5150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are your organization's strengths?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spacing w:after="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after="1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spacing w:after="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spacing w:after="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Organization's weaknesses? 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spacing w:after="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67">
            <w:pPr>
              <w:spacing w:after="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spacing w:after="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have a marketing plan?  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pacing w:after="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after="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 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is your marketing budget?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</w:t>
            </w:r>
          </w:p>
        </w:tc>
      </w:tr>
    </w:tbl>
    <w:p w:rsidR="00000000" w:rsidDel="00000000" w:rsidP="00000000" w:rsidRDefault="00000000" w:rsidRPr="00000000" w14:paraId="00000076">
      <w:pPr>
        <w:spacing w:after="5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77">
      <w:pPr>
        <w:spacing w:after="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78">
      <w:pPr>
        <w:ind w:left="-5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How is your organization marketing itself?</w:t>
      </w:r>
      <w:r w:rsidDel="00000000" w:rsidR="00000000" w:rsidRPr="00000000">
        <w:rPr>
          <w:rtl w:val="0"/>
        </w:rPr>
        <w:t xml:space="preserve"> _____________________________________________ </w:t>
      </w:r>
    </w:p>
    <w:p w:rsidR="00000000" w:rsidDel="00000000" w:rsidP="00000000" w:rsidRDefault="00000000" w:rsidRPr="00000000" w14:paraId="00000079">
      <w:pPr>
        <w:spacing w:after="48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5" w:lineRule="auto"/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two marketing issues would you like KMG to discuss during our meeting?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5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ind w:left="-5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  </w:t>
      </w:r>
    </w:p>
    <w:p w:rsidR="00000000" w:rsidDel="00000000" w:rsidP="00000000" w:rsidRDefault="00000000" w:rsidRPr="00000000" w14:paraId="0000007E">
      <w:pPr>
        <w:spacing w:after="5" w:lineRule="auto"/>
        <w:ind w:left="3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ind w:left="-5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  </w:t>
      </w:r>
    </w:p>
    <w:p w:rsidR="00000000" w:rsidDel="00000000" w:rsidP="00000000" w:rsidRDefault="00000000" w:rsidRPr="00000000" w14:paraId="00000080">
      <w:pPr>
        <w:spacing w:after="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ind w:left="-5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  </w:t>
      </w:r>
    </w:p>
    <w:p w:rsidR="00000000" w:rsidDel="00000000" w:rsidP="00000000" w:rsidRDefault="00000000" w:rsidRPr="00000000" w14:paraId="00000082">
      <w:pPr>
        <w:spacing w:after="5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ind w:left="-5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  </w:t>
      </w:r>
    </w:p>
    <w:p w:rsidR="00000000" w:rsidDel="00000000" w:rsidP="00000000" w:rsidRDefault="00000000" w:rsidRPr="00000000" w14:paraId="00000084">
      <w:pPr>
        <w:spacing w:after="5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ind w:left="-5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  </w:t>
      </w:r>
    </w:p>
    <w:p w:rsidR="00000000" w:rsidDel="00000000" w:rsidP="00000000" w:rsidRDefault="00000000" w:rsidRPr="00000000" w14:paraId="00000086">
      <w:pPr>
        <w:spacing w:after="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5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tabs>
          <w:tab w:val="center" w:leader="none" w:pos="3240"/>
          <w:tab w:val="center" w:leader="none" w:pos="6503"/>
        </w:tabs>
        <w:ind w:left="-15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Other pertinent information:</w:t>
      </w:r>
      <w:r w:rsidDel="00000000" w:rsidR="00000000" w:rsidRPr="00000000">
        <w:rPr>
          <w:rtl w:val="0"/>
        </w:rPr>
        <w:t xml:space="preserve">  </w:t>
        <w:tab/>
        <w:t xml:space="preserve"> </w:t>
        <w:tab/>
        <w:t xml:space="preserve">_____________________________________________ </w:t>
      </w:r>
    </w:p>
    <w:p w:rsidR="00000000" w:rsidDel="00000000" w:rsidP="00000000" w:rsidRDefault="00000000" w:rsidRPr="00000000" w14:paraId="00000089">
      <w:pPr>
        <w:spacing w:after="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tabs>
          <w:tab w:val="center" w:leader="none" w:pos="360"/>
          <w:tab w:val="center" w:leader="none" w:pos="1080"/>
          <w:tab w:val="center" w:leader="none" w:pos="1800"/>
          <w:tab w:val="center" w:leader="none" w:pos="2520"/>
          <w:tab w:val="center" w:leader="none" w:pos="3240"/>
          <w:tab w:val="center" w:leader="none" w:pos="6503"/>
        </w:tabs>
        <w:ind w:left="-15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_____________________________________________ </w:t>
      </w:r>
    </w:p>
    <w:p w:rsidR="00000000" w:rsidDel="00000000" w:rsidP="00000000" w:rsidRDefault="00000000" w:rsidRPr="00000000" w14:paraId="0000008B">
      <w:pPr>
        <w:spacing w:after="5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C">
      <w:pPr>
        <w:tabs>
          <w:tab w:val="center" w:leader="none" w:pos="360"/>
          <w:tab w:val="center" w:leader="none" w:pos="1080"/>
          <w:tab w:val="center" w:leader="none" w:pos="1800"/>
          <w:tab w:val="center" w:leader="none" w:pos="2520"/>
          <w:tab w:val="center" w:leader="none" w:pos="3240"/>
          <w:tab w:val="center" w:leader="none" w:pos="6503"/>
        </w:tabs>
        <w:ind w:left="-15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_____________________________________________ </w:t>
      </w:r>
    </w:p>
    <w:p w:rsidR="00000000" w:rsidDel="00000000" w:rsidP="00000000" w:rsidRDefault="00000000" w:rsidRPr="00000000" w14:paraId="0000008D">
      <w:pPr>
        <w:spacing w:after="5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5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after="9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5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after="5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92">
      <w:pPr>
        <w:spacing w:after="9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submit the completed form 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kelleymarketinggroupvt@gmail.com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5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94">
      <w:pPr>
        <w:ind w:left="37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have any questions about this application, please contact us.</w:t>
      </w:r>
    </w:p>
    <w:sectPr>
      <w:pgSz w:h="15840" w:w="12240" w:orient="portrait"/>
      <w:pgMar w:bottom="1313" w:top="822" w:left="1452" w:right="10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7" w:line="25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7" w:line="259" w:lineRule="auto"/>
      <w:ind w:left="10" w:hanging="10"/>
    </w:pPr>
    <w:rPr>
      <w:rFonts w:ascii="Calibri" w:cs="Calibri" w:eastAsia="Calibri" w:hAnsi="Calibri"/>
      <w:color w:val="000000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elleymarketinggroupv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2MeVHOGb1aRmPp5AeuO22BpzYg==">CgMxLjA4AHIhMUhRLTVrbkhTcGFyYmx3ZHlqeUZ4MFJjRXd0NmdLQWo1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2023-08-16T12:56:00Z</dcterms:created>
  <dc:creator>Ray Stahl</dc:creator>
</cp:coreProperties>
</file>